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08" w:rsidRDefault="007D3508" w:rsidP="00540704">
      <w:pPr>
        <w:jc w:val="right"/>
      </w:pPr>
      <w:r w:rsidRPr="00540704">
        <w:t xml:space="preserve">Приложение № </w:t>
      </w:r>
      <w:r w:rsidR="00881BE9" w:rsidRPr="00540704">
        <w:t>4</w:t>
      </w:r>
    </w:p>
    <w:p w:rsidR="00540704" w:rsidRDefault="00591A96" w:rsidP="00540704">
      <w:pPr>
        <w:jc w:val="right"/>
      </w:pPr>
      <w:r>
        <w:t>к</w:t>
      </w:r>
      <w:bookmarkStart w:id="0" w:name="_GoBack"/>
      <w:bookmarkEnd w:id="0"/>
      <w:r>
        <w:t xml:space="preserve"> </w:t>
      </w:r>
      <w:r w:rsidR="00540704">
        <w:t xml:space="preserve">распоряжению Комитета образования </w:t>
      </w:r>
    </w:p>
    <w:p w:rsidR="00540704" w:rsidRPr="00540704" w:rsidRDefault="00540704" w:rsidP="00540704">
      <w:pPr>
        <w:jc w:val="right"/>
      </w:pPr>
      <w:r>
        <w:t>от 06.09.2024 г. № 228-р</w:t>
      </w:r>
    </w:p>
    <w:p w:rsidR="00116FA8" w:rsidRPr="00540704" w:rsidRDefault="00116FA8" w:rsidP="00540704">
      <w:pPr>
        <w:jc w:val="center"/>
      </w:pPr>
    </w:p>
    <w:p w:rsidR="007D3508" w:rsidRPr="00540704" w:rsidRDefault="007D3508" w:rsidP="00540704">
      <w:pPr>
        <w:jc w:val="center"/>
        <w:rPr>
          <w:b/>
          <w:color w:val="000000"/>
        </w:rPr>
      </w:pPr>
      <w:r w:rsidRPr="00540704">
        <w:rPr>
          <w:b/>
          <w:color w:val="000000"/>
        </w:rPr>
        <w:t>Состав предметно-методических комиссий по каждому общеобразовательному предмету каждой общеобразовательной организации</w:t>
      </w:r>
    </w:p>
    <w:p w:rsidR="00D053A8" w:rsidRPr="00540704" w:rsidRDefault="00D053A8" w:rsidP="00540704">
      <w:pPr>
        <w:jc w:val="center"/>
        <w:rPr>
          <w:b/>
          <w:color w:val="000000"/>
        </w:rPr>
      </w:pPr>
      <w:r w:rsidRPr="00540704">
        <w:rPr>
          <w:b/>
          <w:color w:val="000000"/>
        </w:rPr>
        <w:t>в 20</w:t>
      </w:r>
      <w:r w:rsidR="006163E4" w:rsidRPr="00540704">
        <w:rPr>
          <w:b/>
          <w:color w:val="000000"/>
        </w:rPr>
        <w:t>2</w:t>
      </w:r>
      <w:r w:rsidR="001E0250" w:rsidRPr="00540704">
        <w:rPr>
          <w:b/>
          <w:color w:val="000000"/>
        </w:rPr>
        <w:t>4</w:t>
      </w:r>
      <w:r w:rsidRPr="00540704">
        <w:rPr>
          <w:b/>
          <w:color w:val="000000"/>
        </w:rPr>
        <w:t>-202</w:t>
      </w:r>
      <w:r w:rsidR="001E0250" w:rsidRPr="00540704">
        <w:rPr>
          <w:b/>
          <w:color w:val="000000"/>
        </w:rPr>
        <w:t>5</w:t>
      </w:r>
      <w:r w:rsidRPr="00540704">
        <w:rPr>
          <w:b/>
          <w:color w:val="000000"/>
        </w:rPr>
        <w:t xml:space="preserve"> учебном году</w:t>
      </w:r>
      <w:r w:rsidR="00A4198B" w:rsidRPr="00540704">
        <w:rPr>
          <w:b/>
          <w:color w:val="000000"/>
        </w:rPr>
        <w:t xml:space="preserve"> (5-11 классы)</w:t>
      </w:r>
    </w:p>
    <w:p w:rsidR="00CE2C7C" w:rsidRPr="00540704" w:rsidRDefault="00CE2C7C" w:rsidP="00540704">
      <w:pPr>
        <w:rPr>
          <w:color w:val="000000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3129"/>
        <w:gridCol w:w="2392"/>
        <w:gridCol w:w="6526"/>
      </w:tblGrid>
      <w:tr w:rsidR="00116FA8" w:rsidRPr="00540704" w:rsidTr="00D9789B">
        <w:trPr>
          <w:trHeight w:val="284"/>
        </w:trPr>
        <w:tc>
          <w:tcPr>
            <w:tcW w:w="456" w:type="dxa"/>
            <w:vAlign w:val="center"/>
          </w:tcPr>
          <w:p w:rsidR="00116FA8" w:rsidRPr="00540704" w:rsidRDefault="00116FA8" w:rsidP="00540704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16FA8" w:rsidRPr="00540704" w:rsidRDefault="00116FA8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Предмет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16FA8" w:rsidRPr="00540704" w:rsidRDefault="00116FA8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16FA8" w:rsidRPr="00540704" w:rsidRDefault="00116FA8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Председатель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116FA8" w:rsidRPr="00540704" w:rsidRDefault="00116FA8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Члены комиссий</w:t>
            </w:r>
          </w:p>
        </w:tc>
      </w:tr>
      <w:tr w:rsidR="00194E77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194E77" w:rsidRPr="00540704" w:rsidRDefault="00194E77" w:rsidP="00540704">
            <w:pPr>
              <w:jc w:val="center"/>
            </w:pPr>
            <w:r w:rsidRPr="00540704">
              <w:t>1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194E77" w:rsidRPr="00540704" w:rsidRDefault="00194E77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Русский язык, литература</w:t>
            </w:r>
          </w:p>
          <w:p w:rsidR="00194E77" w:rsidRPr="00540704" w:rsidRDefault="00194E77" w:rsidP="00540704">
            <w:pPr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94E77" w:rsidRPr="00540704" w:rsidRDefault="00194E77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94E77" w:rsidRPr="00540704" w:rsidRDefault="00194E77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Терехина А.В.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194E77" w:rsidRPr="00540704" w:rsidRDefault="00194E77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Style w:val="1822"/>
                <w:rFonts w:ascii="Times New Roman" w:hAnsi="Times New Roman"/>
                <w:color w:val="000000"/>
                <w:sz w:val="24"/>
                <w:szCs w:val="24"/>
              </w:rPr>
              <w:t>Плешанова М.В., Эгамова Н.Ш., Глуховская В.В.</w:t>
            </w:r>
          </w:p>
        </w:tc>
      </w:tr>
      <w:tr w:rsidR="00A575E1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575E1" w:rsidRPr="00540704" w:rsidRDefault="00A575E1" w:rsidP="00540704">
            <w:pPr>
              <w:spacing w:before="75" w:after="75" w:line="214" w:lineRule="atLeast"/>
              <w:rPr>
                <w:b/>
                <w:color w:val="000000"/>
              </w:rPr>
            </w:pPr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Калмыкова О.И.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Лебедева Н.Н., Фомина М.Д., Филина Е.С., Коновалова Г.И.</w:t>
            </w:r>
          </w:p>
        </w:tc>
      </w:tr>
      <w:tr w:rsidR="00A575E1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Крюкова О</w:t>
            </w:r>
            <w:r w:rsidR="006A253C" w:rsidRPr="00540704">
              <w:t>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Сычева О.В., Куневич Е.В., Москвитина Е.В., Ефимова И.С., Ильинова О.В., Домбровская А.А.</w:t>
            </w:r>
          </w:p>
        </w:tc>
      </w:tr>
      <w:tr w:rsidR="00A575E1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A575E1" w:rsidRPr="00540704" w:rsidRDefault="00A575E1" w:rsidP="00540704">
            <w:pPr>
              <w:spacing w:before="75" w:after="75" w:line="214" w:lineRule="atLeast"/>
              <w:ind w:left="786"/>
              <w:jc w:val="center"/>
              <w:rPr>
                <w:color w:val="00000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A575E1" w:rsidRPr="00540704" w:rsidRDefault="00A575E1" w:rsidP="00540704">
            <w:pPr>
              <w:spacing w:before="75" w:after="75" w:line="214" w:lineRule="atLeast"/>
              <w:ind w:left="786"/>
              <w:jc w:val="center"/>
              <w:rPr>
                <w:b/>
                <w:color w:val="000000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 xml:space="preserve">Гринина Т.А. 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 xml:space="preserve">Алексеева Т.П. </w:t>
            </w:r>
            <w:r w:rsidR="006A253C" w:rsidRPr="00540704">
              <w:t xml:space="preserve">, </w:t>
            </w:r>
            <w:r w:rsidRPr="00540704">
              <w:t>Ожегина С.А.</w:t>
            </w:r>
            <w:r w:rsidR="006A253C" w:rsidRPr="00540704">
              <w:t xml:space="preserve">, </w:t>
            </w:r>
            <w:r w:rsidRPr="00540704">
              <w:t xml:space="preserve">Бояркина Р.И. </w:t>
            </w:r>
            <w:r w:rsidR="006A253C" w:rsidRPr="00540704">
              <w:t xml:space="preserve">, </w:t>
            </w:r>
            <w:r w:rsidRPr="00540704">
              <w:t xml:space="preserve">Киселева Н.В. </w:t>
            </w:r>
          </w:p>
        </w:tc>
      </w:tr>
      <w:tr w:rsidR="00A575E1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A575E1" w:rsidRPr="00540704" w:rsidRDefault="00A575E1" w:rsidP="00540704">
            <w:pPr>
              <w:spacing w:line="276" w:lineRule="auto"/>
            </w:pPr>
            <w:r w:rsidRPr="00540704">
              <w:t>Оленева В.В.</w:t>
            </w:r>
          </w:p>
        </w:tc>
        <w:tc>
          <w:tcPr>
            <w:tcW w:w="6526" w:type="dxa"/>
            <w:shd w:val="clear" w:color="auto" w:fill="auto"/>
          </w:tcPr>
          <w:p w:rsidR="00A575E1" w:rsidRPr="00540704" w:rsidRDefault="00A575E1" w:rsidP="00540704">
            <w:pPr>
              <w:spacing w:line="276" w:lineRule="auto"/>
            </w:pPr>
            <w:r w:rsidRPr="00540704">
              <w:t>Прохорова В.В.</w:t>
            </w:r>
            <w:r w:rsidR="006A253C" w:rsidRPr="00540704">
              <w:t xml:space="preserve">, </w:t>
            </w:r>
            <w:r w:rsidRPr="00540704">
              <w:t>Баринова А.Ю.</w:t>
            </w:r>
            <w:r w:rsidR="006A253C" w:rsidRPr="00540704">
              <w:t>,</w:t>
            </w:r>
            <w:r w:rsidRPr="00540704">
              <w:t>Белова К.П.</w:t>
            </w:r>
            <w:r w:rsidR="006A253C" w:rsidRPr="00540704">
              <w:t xml:space="preserve">, </w:t>
            </w:r>
            <w:r w:rsidRPr="00540704">
              <w:t>Ерошкина М.А.</w:t>
            </w:r>
            <w:r w:rsidR="006A253C" w:rsidRPr="00540704">
              <w:t xml:space="preserve">, </w:t>
            </w:r>
            <w:r w:rsidRPr="00540704">
              <w:t>Волкова А.А.</w:t>
            </w:r>
          </w:p>
        </w:tc>
      </w:tr>
      <w:tr w:rsidR="00A575E1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Полшкова М.В.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Иванова Э.М., Чаплыгина Н.А., Аксенова Н.В., Гайдукова Н.В. Горелова Т.П.</w:t>
            </w:r>
          </w:p>
        </w:tc>
      </w:tr>
      <w:tr w:rsidR="00A575E1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575E1" w:rsidRPr="00540704" w:rsidRDefault="00A575E1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Онищенко Г.Ю.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A575E1" w:rsidRPr="00540704" w:rsidRDefault="00A575E1" w:rsidP="00540704">
            <w:r w:rsidRPr="00540704">
              <w:t>Гурьянова Н.А., Голубева Е.Е., Сальникова Е.А., Федоровская А.А.</w:t>
            </w:r>
          </w:p>
        </w:tc>
      </w:tr>
      <w:tr w:rsidR="005D0498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5D0498" w:rsidRPr="00540704" w:rsidRDefault="005D0498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5D0498" w:rsidRPr="00540704" w:rsidRDefault="005D0498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D0498" w:rsidRPr="00540704" w:rsidRDefault="005D0498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vAlign w:val="center"/>
          </w:tcPr>
          <w:p w:rsidR="005D0498" w:rsidRPr="00540704" w:rsidRDefault="005D0498" w:rsidP="00540704">
            <w:r w:rsidRPr="00540704">
              <w:t>Шибанова М.С.</w:t>
            </w:r>
          </w:p>
        </w:tc>
        <w:tc>
          <w:tcPr>
            <w:tcW w:w="6526" w:type="dxa"/>
            <w:vAlign w:val="center"/>
          </w:tcPr>
          <w:p w:rsidR="005D0498" w:rsidRPr="00540704" w:rsidRDefault="005D0498" w:rsidP="00540704">
            <w:r w:rsidRPr="00540704">
              <w:t>Дмитриева Е.И. Смирнова Л.А.</w:t>
            </w:r>
          </w:p>
        </w:tc>
      </w:tr>
      <w:tr w:rsidR="005D0498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5D0498" w:rsidRPr="00540704" w:rsidRDefault="005D0498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5D0498" w:rsidRPr="00540704" w:rsidRDefault="005D0498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D0498" w:rsidRPr="00540704" w:rsidRDefault="005D0498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5D0498" w:rsidRPr="00540704" w:rsidRDefault="005D0498" w:rsidP="00540704">
            <w:r w:rsidRPr="00540704">
              <w:t>Смирнова Л</w:t>
            </w:r>
            <w:r w:rsidR="006A253C" w:rsidRPr="00540704">
              <w:t>.Г.</w:t>
            </w:r>
          </w:p>
        </w:tc>
        <w:tc>
          <w:tcPr>
            <w:tcW w:w="6526" w:type="dxa"/>
            <w:shd w:val="clear" w:color="auto" w:fill="auto"/>
          </w:tcPr>
          <w:p w:rsidR="005D0498" w:rsidRPr="00540704" w:rsidRDefault="005D0498" w:rsidP="00540704">
            <w:r w:rsidRPr="00540704">
              <w:t xml:space="preserve">Момот </w:t>
            </w:r>
            <w:r w:rsidR="006A253C" w:rsidRPr="00540704">
              <w:t xml:space="preserve">Е.О., </w:t>
            </w:r>
            <w:r w:rsidRPr="00540704">
              <w:t>Ващишина Н</w:t>
            </w:r>
            <w:r w:rsidR="006A253C" w:rsidRPr="00540704">
              <w:t>.П.</w:t>
            </w:r>
            <w:r w:rsidRPr="00540704">
              <w:t>, Слезина И</w:t>
            </w:r>
            <w:r w:rsidR="006A253C" w:rsidRPr="00540704">
              <w:t>.Г.</w:t>
            </w:r>
            <w:r w:rsidRPr="00540704">
              <w:t>, Кононенко М</w:t>
            </w:r>
            <w:r w:rsidR="006A253C" w:rsidRPr="00540704">
              <w:t>.Д.,</w:t>
            </w:r>
            <w:r w:rsidRPr="00540704">
              <w:t xml:space="preserve"> Жилинская И</w:t>
            </w:r>
            <w:r w:rsidR="006A253C" w:rsidRPr="00540704">
              <w:t>.Г.</w:t>
            </w:r>
          </w:p>
        </w:tc>
      </w:tr>
      <w:tr w:rsidR="006A253C" w:rsidRPr="00540704" w:rsidTr="00E32F26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pPr>
              <w:spacing w:before="75" w:after="75" w:line="214" w:lineRule="atLeast"/>
              <w:rPr>
                <w:b/>
              </w:rPr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C" w:rsidRPr="00540704" w:rsidRDefault="006A253C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 xml:space="preserve">Розина А.Н.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C" w:rsidRPr="00540704" w:rsidRDefault="006A253C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Винкнштерн Н.А., Розина А.Н. Актянова Е.Г.</w:t>
            </w:r>
          </w:p>
        </w:tc>
      </w:tr>
      <w:tr w:rsidR="006A253C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  <w:r w:rsidRPr="00540704">
              <w:t>2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  <w:rPr>
                <w:b/>
              </w:rPr>
            </w:pPr>
            <w:r w:rsidRPr="00540704">
              <w:rPr>
                <w:b/>
              </w:rPr>
              <w:t>иностранный язык (английский)</w:t>
            </w:r>
          </w:p>
          <w:p w:rsidR="006A253C" w:rsidRPr="00540704" w:rsidRDefault="006A253C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(французский</w:t>
            </w:r>
          </w:p>
          <w:p w:rsidR="006A253C" w:rsidRPr="00540704" w:rsidRDefault="006A253C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немецкий – указать отдельно, если проводится в ОО)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rPr>
                <w:rStyle w:val="932"/>
                <w:color w:val="000000"/>
              </w:rPr>
              <w:t>Мушиц Ю.С.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253C" w:rsidRPr="00540704" w:rsidRDefault="006A253C" w:rsidP="0054070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540704">
              <w:rPr>
                <w:color w:val="000000"/>
              </w:rPr>
              <w:t xml:space="preserve">Щербакова В.А., Морозова С.И., Максимова Н.В. </w:t>
            </w:r>
          </w:p>
          <w:p w:rsidR="006A253C" w:rsidRPr="00540704" w:rsidRDefault="006A253C" w:rsidP="0054070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540704">
              <w:rPr>
                <w:color w:val="000000"/>
              </w:rPr>
              <w:t xml:space="preserve">Щербакова В.А. </w:t>
            </w:r>
          </w:p>
        </w:tc>
      </w:tr>
      <w:tr w:rsidR="006A253C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Новолодская И.Н.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Баскакова В.Н., Вотинова Е.В., Галиева Т.В., Ермакова Е.С., Новикова К.О., Татулян С.Ю., Юдаева А.А., Сатдарова Е.А., Корнилова Я.И.</w:t>
            </w:r>
          </w:p>
        </w:tc>
      </w:tr>
      <w:tr w:rsidR="006A253C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МБОУ «СОШ №3»</w:t>
            </w:r>
          </w:p>
          <w:p w:rsidR="006A253C" w:rsidRPr="00540704" w:rsidRDefault="006A253C" w:rsidP="00540704">
            <w:r w:rsidRPr="00540704">
              <w:t>английский, немецкий</w:t>
            </w:r>
          </w:p>
        </w:tc>
        <w:tc>
          <w:tcPr>
            <w:tcW w:w="2392" w:type="dxa"/>
            <w:shd w:val="clear" w:color="auto" w:fill="auto"/>
          </w:tcPr>
          <w:p w:rsidR="006A253C" w:rsidRPr="00540704" w:rsidRDefault="006A253C" w:rsidP="00540704">
            <w:r w:rsidRPr="00540704">
              <w:t>Английский: Зотова Н.Н.</w:t>
            </w:r>
          </w:p>
          <w:p w:rsidR="006A253C" w:rsidRPr="00540704" w:rsidRDefault="006A253C" w:rsidP="00540704">
            <w:r w:rsidRPr="00540704">
              <w:t>Немецкий: Плотникова Д.Н.</w:t>
            </w:r>
          </w:p>
        </w:tc>
        <w:tc>
          <w:tcPr>
            <w:tcW w:w="6526" w:type="dxa"/>
            <w:shd w:val="clear" w:color="auto" w:fill="auto"/>
          </w:tcPr>
          <w:p w:rsidR="006A253C" w:rsidRPr="00540704" w:rsidRDefault="006A253C" w:rsidP="00540704">
            <w:r w:rsidRPr="00540704">
              <w:t>Английский: Мельникова Л.В., Иванова Н.В., Дедкова Т.П., Домбровская А.А., Содылева С.Г.</w:t>
            </w:r>
          </w:p>
          <w:p w:rsidR="006A253C" w:rsidRPr="00540704" w:rsidRDefault="006A253C" w:rsidP="00540704">
            <w:r w:rsidRPr="00540704">
              <w:t>Немецкий: Зотова Н.Н., Иванова Н.В.</w:t>
            </w:r>
          </w:p>
        </w:tc>
      </w:tr>
      <w:tr w:rsidR="006A253C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 xml:space="preserve">Липатова А.В. 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 xml:space="preserve">Неровная С.В., Хаджиева С.В., Мустафаева Л.М. </w:t>
            </w:r>
          </w:p>
        </w:tc>
      </w:tr>
      <w:tr w:rsidR="006A253C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6A253C" w:rsidRPr="00540704" w:rsidRDefault="006A253C" w:rsidP="00540704">
            <w:pPr>
              <w:spacing w:line="276" w:lineRule="auto"/>
            </w:pPr>
            <w:r w:rsidRPr="00540704">
              <w:t>Преснякова И.И.</w:t>
            </w:r>
          </w:p>
        </w:tc>
        <w:tc>
          <w:tcPr>
            <w:tcW w:w="6526" w:type="dxa"/>
            <w:shd w:val="clear" w:color="auto" w:fill="auto"/>
          </w:tcPr>
          <w:p w:rsidR="006A253C" w:rsidRPr="00540704" w:rsidRDefault="006A253C" w:rsidP="0054070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Шустова А.П., Орлова И.Н., Чоботько В.Н., Марковская С.А.</w:t>
            </w:r>
          </w:p>
        </w:tc>
      </w:tr>
      <w:tr w:rsidR="006A253C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Федорова С.Н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253C" w:rsidRPr="00540704" w:rsidRDefault="006A253C" w:rsidP="0054070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Терехова С.В., Веренич Е.Ю. Федорова В.М.</w:t>
            </w:r>
          </w:p>
        </w:tc>
      </w:tr>
      <w:tr w:rsidR="006A253C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Полынина С.В.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Важенина О.В., Дмитриева Е.Д.</w:t>
            </w:r>
          </w:p>
        </w:tc>
      </w:tr>
      <w:tr w:rsidR="006A253C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vAlign w:val="center"/>
          </w:tcPr>
          <w:p w:rsidR="006A253C" w:rsidRPr="00540704" w:rsidRDefault="006A253C" w:rsidP="00540704">
            <w:r w:rsidRPr="00540704">
              <w:t>Сарина А.Ю.</w:t>
            </w:r>
          </w:p>
        </w:tc>
        <w:tc>
          <w:tcPr>
            <w:tcW w:w="6526" w:type="dxa"/>
            <w:vAlign w:val="center"/>
          </w:tcPr>
          <w:p w:rsidR="006A253C" w:rsidRPr="00540704" w:rsidRDefault="006A253C" w:rsidP="00540704">
            <w:r w:rsidRPr="00540704">
              <w:t>Кузнецова Т.В., Жданенко Н.В., Ельчищева В.С.</w:t>
            </w:r>
          </w:p>
        </w:tc>
      </w:tr>
      <w:tr w:rsidR="006A253C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6A253C" w:rsidRPr="00540704" w:rsidRDefault="006A253C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A253C" w:rsidRPr="00540704" w:rsidRDefault="006A253C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6A253C" w:rsidRPr="00540704" w:rsidRDefault="006A253C" w:rsidP="00540704">
            <w:r w:rsidRPr="00540704">
              <w:t>Смирнова Л.Г.</w:t>
            </w:r>
          </w:p>
        </w:tc>
        <w:tc>
          <w:tcPr>
            <w:tcW w:w="6526" w:type="dxa"/>
            <w:shd w:val="clear" w:color="auto" w:fill="auto"/>
          </w:tcPr>
          <w:p w:rsidR="006A253C" w:rsidRPr="00540704" w:rsidRDefault="006A253C" w:rsidP="00540704">
            <w:pPr>
              <w:jc w:val="both"/>
            </w:pPr>
            <w:r w:rsidRPr="00540704">
              <w:t xml:space="preserve"> Фадеева М. В., Корепанова И.В., (немецкий язык), Михайлова А.С., Борзенкова Ю.Э.</w:t>
            </w:r>
          </w:p>
        </w:tc>
      </w:tr>
      <w:tr w:rsidR="008E4722" w:rsidRPr="00540704" w:rsidTr="00C636E3">
        <w:trPr>
          <w:trHeight w:val="1389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  <w:p w:rsidR="008E4722" w:rsidRPr="00540704" w:rsidRDefault="008E4722" w:rsidP="00540704">
            <w:pPr>
              <w:spacing w:before="75" w:after="75" w:line="214" w:lineRule="atLeast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Кочура Н.А.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 xml:space="preserve">Глузь Г.В., Неровная С.М., Панченко О.А., </w:t>
            </w:r>
          </w:p>
          <w:p w:rsidR="008E4722" w:rsidRPr="00540704" w:rsidRDefault="008E4722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Гринкевич Н.В.</w:t>
            </w:r>
            <w:r w:rsidR="00C636E3" w:rsidRPr="00540704">
              <w:rPr>
                <w:sz w:val="24"/>
                <w:szCs w:val="24"/>
              </w:rPr>
              <w:t xml:space="preserve"> (Французский язык)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jc w:val="center"/>
            </w:pPr>
            <w:r w:rsidRPr="00540704">
              <w:t>3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Экология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Курышева В.В.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  <w:ind w:hanging="112"/>
            </w:pPr>
            <w:r w:rsidRPr="00540704">
              <w:rPr>
                <w:color w:val="000000"/>
              </w:rPr>
              <w:t>Лукина Т.В., Шурыгина А.Г., Максимова Н.В.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Чудовская О.В.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Клочкова О.В., Лекомцева О.Л., Цветкова П.И., Хляпова С.Я.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Плотникова Д</w:t>
            </w:r>
            <w:r w:rsidR="00C636E3" w:rsidRPr="00540704">
              <w:t>.Н.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Осадчук Т.Б., Агафонова С.В.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нет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Манаенкова Л.Н.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Ужекин А.В., Уразалиева И.О.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Дубровина А.С.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 xml:space="preserve">Дубровина А.С. Осьмакова А.В. Золотарёва Е.Ю. </w:t>
            </w:r>
          </w:p>
          <w:p w:rsidR="008E4722" w:rsidRPr="00540704" w:rsidRDefault="008E4722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 xml:space="preserve">Кириленко Е.Н. 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Девятова Г.В.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Винникова Т.А.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нет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Скуматова Е.Г.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Минаева А.С.,Гречишникова Е.И., Галкина Е.Г.</w:t>
            </w:r>
          </w:p>
        </w:tc>
      </w:tr>
      <w:tr w:rsidR="008E4722" w:rsidRPr="00540704" w:rsidTr="00FB6D69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Анодин В.В.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Грачева Т.Ю.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  <w:r w:rsidRPr="00540704">
              <w:t>4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  <w:rPr>
                <w:b/>
              </w:rPr>
            </w:pPr>
            <w:r w:rsidRPr="00540704">
              <w:rPr>
                <w:b/>
              </w:rPr>
              <w:t>география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Курышева В.В.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Style w:val="1810"/>
                <w:rFonts w:ascii="Times New Roman" w:hAnsi="Times New Roman"/>
                <w:color w:val="000000"/>
                <w:sz w:val="24"/>
                <w:szCs w:val="24"/>
              </w:rPr>
              <w:t>Леонтьева Е.А., Лукина Т.В., Кошке А.Г.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 xml:space="preserve">Клочкова О.В., 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Чудовская О.В., Лекомцева О.Л., Цветкова П.И., Хляпова С.Я.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Смолий Л</w:t>
            </w:r>
            <w:r w:rsidR="00C636E3" w:rsidRPr="00540704">
              <w:t>.И.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>Парамонова Н.В., Плотникова Д.Н., Лапушева В.С.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C636E3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Маркова О.В.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Винкерт Г.В.</w:t>
            </w:r>
            <w:r w:rsidR="00C636E3" w:rsidRPr="00540704">
              <w:t>, Шведова Л.П., Фаррахов М.Т.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Преснякова И.И.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Уразалиева И.О.</w:t>
            </w:r>
            <w:r w:rsidR="00C636E3" w:rsidRPr="00540704">
              <w:rPr>
                <w:sz w:val="24"/>
                <w:szCs w:val="24"/>
              </w:rPr>
              <w:t xml:space="preserve">, </w:t>
            </w:r>
            <w:r w:rsidRPr="00540704">
              <w:rPr>
                <w:sz w:val="24"/>
                <w:szCs w:val="24"/>
              </w:rPr>
              <w:t>Караулова А.Ю.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Корж Н.В.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Корж Н.В. Ясницкая В.В., Леонтьева О.С., Кириленко Е.Н.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Нестерова Е.А.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Шелоумова А.С.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vAlign w:val="center"/>
          </w:tcPr>
          <w:p w:rsidR="008E4722" w:rsidRPr="00540704" w:rsidRDefault="008E4722" w:rsidP="00540704">
            <w:r w:rsidRPr="00540704">
              <w:t>Кочнева Т.В.</w:t>
            </w:r>
          </w:p>
        </w:tc>
        <w:tc>
          <w:tcPr>
            <w:tcW w:w="6526" w:type="dxa"/>
            <w:vAlign w:val="center"/>
          </w:tcPr>
          <w:p w:rsidR="008E4722" w:rsidRPr="00540704" w:rsidRDefault="008E4722" w:rsidP="00540704">
            <w:r w:rsidRPr="00540704">
              <w:t>Дербуш Г.Г.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Скуматова Е</w:t>
            </w:r>
            <w:r w:rsidR="00C636E3" w:rsidRPr="00540704">
              <w:t>.Г.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Минаева А</w:t>
            </w:r>
            <w:r w:rsidR="00C636E3" w:rsidRPr="00540704">
              <w:t xml:space="preserve">.С., </w:t>
            </w:r>
            <w:r w:rsidRPr="00540704">
              <w:t>Галкина Е</w:t>
            </w:r>
            <w:r w:rsidR="00C636E3" w:rsidRPr="00540704">
              <w:t xml:space="preserve">.Г., </w:t>
            </w:r>
            <w:r w:rsidRPr="00540704">
              <w:t>Гречишникова Е</w:t>
            </w:r>
            <w:r w:rsidR="00C636E3" w:rsidRPr="00540704">
              <w:t>.И.</w:t>
            </w:r>
          </w:p>
          <w:p w:rsidR="008E4722" w:rsidRPr="00540704" w:rsidRDefault="008E4722" w:rsidP="00540704"/>
        </w:tc>
      </w:tr>
      <w:tr w:rsidR="008E4722" w:rsidRPr="00540704" w:rsidTr="00705671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Анодин В.В.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Благовсиная Л.А., Грачева Т.Ю.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jc w:val="center"/>
            </w:pPr>
            <w:r w:rsidRPr="00540704">
              <w:lastRenderedPageBreak/>
              <w:t>5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История, обществознание, право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Гаврилюк А.В.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Маселко С.Г.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Малышенко Л.В.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rPr>
                <w:bCs/>
                <w:color w:val="000000"/>
              </w:rPr>
            </w:pPr>
            <w:r w:rsidRPr="00540704">
              <w:rPr>
                <w:bCs/>
                <w:color w:val="000000"/>
              </w:rPr>
              <w:t>Ковальчук Е.А., Цветкова П.И., Клепча М.Ю., Калмыкова О.И.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>Плотникова Д</w:t>
            </w:r>
            <w:r w:rsidR="00C636E3" w:rsidRPr="00540704">
              <w:rPr>
                <w:rFonts w:eastAsia="Times New Roman"/>
                <w:sz w:val="24"/>
                <w:szCs w:val="24"/>
              </w:rPr>
              <w:t>.Н.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Лапушева В.С., Лаврентьева Т.С., Завгородняя Д.В.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C636E3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 xml:space="preserve">Михайлова М.В. 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 xml:space="preserve">Бамматова З.Р. </w:t>
            </w:r>
            <w:r w:rsidR="00C636E3" w:rsidRPr="00540704">
              <w:t xml:space="preserve">,Гулага Е.А., Охрименко С.В. , Шепеленко А.А. ,Татулян Д.Н. 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Преснякова И.И.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Кизилова А.В.</w:t>
            </w:r>
            <w:r w:rsidR="00C636E3" w:rsidRPr="00540704">
              <w:rPr>
                <w:sz w:val="24"/>
                <w:szCs w:val="24"/>
              </w:rPr>
              <w:t xml:space="preserve">, </w:t>
            </w:r>
            <w:r w:rsidRPr="00540704">
              <w:rPr>
                <w:sz w:val="24"/>
                <w:szCs w:val="24"/>
              </w:rPr>
              <w:t>Шунина Р.В.</w:t>
            </w:r>
            <w:r w:rsidR="00C636E3" w:rsidRPr="00540704">
              <w:rPr>
                <w:sz w:val="24"/>
                <w:szCs w:val="24"/>
              </w:rPr>
              <w:t xml:space="preserve">, </w:t>
            </w:r>
            <w:r w:rsidRPr="00540704">
              <w:rPr>
                <w:sz w:val="24"/>
                <w:szCs w:val="24"/>
              </w:rPr>
              <w:t>Смирнова А.Д.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Леонтьева О.С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Хрущева С.А, Ясницкая В.В. Корж Н.В., Агейчик Н.С.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Нестерова Е.А.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Богданова ЛМ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vAlign w:val="center"/>
          </w:tcPr>
          <w:p w:rsidR="008E4722" w:rsidRPr="00540704" w:rsidRDefault="008E4722" w:rsidP="00540704">
            <w:r w:rsidRPr="00540704">
              <w:t>Ивановская М.Ю.</w:t>
            </w:r>
          </w:p>
        </w:tc>
        <w:tc>
          <w:tcPr>
            <w:tcW w:w="6526" w:type="dxa"/>
            <w:vAlign w:val="center"/>
          </w:tcPr>
          <w:p w:rsidR="008E4722" w:rsidRPr="00540704" w:rsidRDefault="008E4722" w:rsidP="00540704">
            <w:r w:rsidRPr="00540704">
              <w:t>Ульянова О.А. , Щукина С.Б.,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Смирнова Л</w:t>
            </w:r>
            <w:r w:rsidR="00C636E3" w:rsidRPr="00540704">
              <w:t>.Г.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Момот Е</w:t>
            </w:r>
            <w:r w:rsidR="00C636E3" w:rsidRPr="00540704">
              <w:t xml:space="preserve">.О., </w:t>
            </w:r>
            <w:r w:rsidRPr="00540704">
              <w:t>Карпенко Н</w:t>
            </w:r>
            <w:r w:rsidR="00C636E3" w:rsidRPr="00540704">
              <w:t>.Н.,</w:t>
            </w:r>
            <w:r w:rsidRPr="00540704">
              <w:t>Шарова Е</w:t>
            </w:r>
            <w:r w:rsidR="00C636E3" w:rsidRPr="00540704">
              <w:t>.А.,</w:t>
            </w:r>
            <w:r w:rsidRPr="00540704">
              <w:t>Хрущева С</w:t>
            </w:r>
            <w:r w:rsidR="00C636E3" w:rsidRPr="00540704">
              <w:t>.А.</w:t>
            </w:r>
          </w:p>
        </w:tc>
      </w:tr>
      <w:tr w:rsidR="008E4722" w:rsidRPr="00540704" w:rsidTr="00C04C0A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Давыдова Л.Н.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Орлова Н.А.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jc w:val="center"/>
            </w:pPr>
            <w:r w:rsidRPr="00540704">
              <w:t>6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jc w:val="center"/>
              <w:rPr>
                <w:b/>
              </w:rPr>
            </w:pPr>
            <w:r w:rsidRPr="00540704">
              <w:rPr>
                <w:b/>
              </w:rPr>
              <w:t>искусство (мировая художественная культура)</w:t>
            </w:r>
          </w:p>
          <w:p w:rsidR="008E4722" w:rsidRPr="00540704" w:rsidRDefault="008E4722" w:rsidP="00540704">
            <w:pPr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Гаврилюк А.В.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hanging="112"/>
              <w:jc w:val="left"/>
              <w:rPr>
                <w:sz w:val="24"/>
                <w:szCs w:val="24"/>
              </w:rPr>
            </w:pPr>
            <w:r w:rsidRPr="00540704">
              <w:rPr>
                <w:rStyle w:val="1560"/>
                <w:color w:val="000000"/>
                <w:sz w:val="24"/>
                <w:szCs w:val="24"/>
              </w:rPr>
              <w:t>Лисина Т.И., Кошке А.В.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Калмыкова О.И.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256" w:lineRule="auto"/>
              <w:rPr>
                <w:lang w:eastAsia="en-US"/>
              </w:rPr>
            </w:pPr>
            <w:r w:rsidRPr="00540704">
              <w:rPr>
                <w:lang w:eastAsia="en-US"/>
              </w:rPr>
              <w:t>Лебедева Н.Н., Фомина М.Д., Филина Е.С., Коновалова Г.И.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Плотникова Д</w:t>
            </w:r>
            <w:r w:rsidR="00C636E3" w:rsidRPr="00540704">
              <w:t>.Н.</w:t>
            </w:r>
          </w:p>
          <w:p w:rsidR="008E4722" w:rsidRPr="00540704" w:rsidRDefault="008E4722" w:rsidP="00540704"/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Вагнер С.Н., Гошко Ж.А.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Гринина Т.А</w:t>
            </w:r>
            <w:r w:rsidR="00C636E3" w:rsidRPr="00540704">
              <w:t>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Алексеева Т.П.</w:t>
            </w:r>
            <w:r w:rsidR="00C636E3" w:rsidRPr="00540704">
              <w:t xml:space="preserve">, </w:t>
            </w:r>
            <w:r w:rsidRPr="00540704">
              <w:t>О</w:t>
            </w:r>
            <w:r w:rsidR="00C636E3" w:rsidRPr="00540704">
              <w:t xml:space="preserve">жегина С.А. ,Бояркина Р.И. , Киселева Н.В. 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Оленева В.В.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Животенкова Я.Н.</w:t>
            </w:r>
            <w:r w:rsidR="00C636E3" w:rsidRPr="00540704">
              <w:rPr>
                <w:sz w:val="24"/>
                <w:szCs w:val="24"/>
              </w:rPr>
              <w:t xml:space="preserve">, </w:t>
            </w:r>
            <w:r w:rsidRPr="00540704">
              <w:rPr>
                <w:sz w:val="24"/>
                <w:szCs w:val="24"/>
              </w:rPr>
              <w:t>Сусликова С.А.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нет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Ляпина О.А.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Нестерова Е.А.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vAlign w:val="center"/>
          </w:tcPr>
          <w:p w:rsidR="008E4722" w:rsidRPr="00540704" w:rsidRDefault="008E4722" w:rsidP="00540704">
            <w:r w:rsidRPr="00540704">
              <w:t>Саган И.Ю.</w:t>
            </w:r>
          </w:p>
        </w:tc>
        <w:tc>
          <w:tcPr>
            <w:tcW w:w="6526" w:type="dxa"/>
            <w:vAlign w:val="center"/>
          </w:tcPr>
          <w:p w:rsidR="008E4722" w:rsidRPr="00540704" w:rsidRDefault="008E4722" w:rsidP="00540704">
            <w:r w:rsidRPr="00540704">
              <w:t>Щукина С.Б.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r w:rsidRPr="00540704">
              <w:t>Смирнова Л</w:t>
            </w:r>
            <w:r w:rsidR="00C636E3" w:rsidRPr="00540704">
              <w:t>.Г.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Момот Е</w:t>
            </w:r>
            <w:r w:rsidR="00C636E3" w:rsidRPr="00540704">
              <w:t xml:space="preserve">.О., </w:t>
            </w:r>
            <w:r w:rsidRPr="00540704">
              <w:t>Султанова Д</w:t>
            </w:r>
            <w:r w:rsidR="00C636E3" w:rsidRPr="00540704">
              <w:t>.Ю.</w:t>
            </w:r>
            <w:r w:rsidRPr="00540704">
              <w:t>,</w:t>
            </w:r>
            <w:r w:rsidR="00C636E3" w:rsidRPr="00540704">
              <w:t xml:space="preserve"> </w:t>
            </w:r>
            <w:r w:rsidRPr="00540704">
              <w:t>Ващишина Н</w:t>
            </w:r>
            <w:r w:rsidR="00C636E3" w:rsidRPr="00540704">
              <w:t>.П.</w:t>
            </w:r>
            <w:r w:rsidRPr="00540704">
              <w:t>, Слезина И</w:t>
            </w:r>
            <w:r w:rsidR="00C636E3" w:rsidRPr="00540704">
              <w:t>.Г.</w:t>
            </w:r>
            <w:r w:rsidRPr="00540704">
              <w:t>, Кононенко М</w:t>
            </w:r>
            <w:r w:rsidR="00C636E3" w:rsidRPr="00540704">
              <w:t>.Д.</w:t>
            </w:r>
            <w:r w:rsidRPr="00540704">
              <w:t>, Жилинская И</w:t>
            </w:r>
            <w:r w:rsidR="00C636E3" w:rsidRPr="00540704">
              <w:t>.Г.</w:t>
            </w:r>
          </w:p>
        </w:tc>
      </w:tr>
      <w:tr w:rsidR="00540704" w:rsidRPr="00540704" w:rsidTr="00540704">
        <w:trPr>
          <w:trHeight w:val="284"/>
        </w:trPr>
        <w:tc>
          <w:tcPr>
            <w:tcW w:w="456" w:type="dxa"/>
            <w:vMerge/>
            <w:vAlign w:val="center"/>
          </w:tcPr>
          <w:p w:rsidR="00540704" w:rsidRPr="00540704" w:rsidRDefault="00540704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540704" w:rsidRPr="00540704" w:rsidRDefault="00540704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40704" w:rsidRPr="00540704" w:rsidRDefault="00540704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04" w:rsidRPr="00540704" w:rsidRDefault="00540704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Сморгунова Ю.В.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04" w:rsidRPr="00540704" w:rsidRDefault="00540704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Светлакова М.А. Дудник А.А.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  <w:r w:rsidRPr="00540704">
              <w:t>7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  <w:rPr>
                <w:b/>
              </w:rPr>
            </w:pPr>
            <w:r w:rsidRPr="00540704">
              <w:rPr>
                <w:b/>
              </w:rPr>
              <w:t>физическая культура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Яковлева К.В.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Морозов В.В., Сулейманов М.Г.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Назаров Е.В.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Лобов К.М., Фокина Н.И., Епифанов А.С., Чумаченко И.А.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>Смолий Любовь Ивановна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Засименко С.В., Аврутина Н.С.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34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Абрамова И.А. – учитель, председатель ШМО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710020" w:rsidP="00540704">
            <w:r w:rsidRPr="00540704">
              <w:t>Кривенков В.А.,</w:t>
            </w:r>
            <w:r w:rsidR="00C636E3" w:rsidRPr="00540704">
              <w:t xml:space="preserve">Липовских А.С. 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Манаенкова Л.Н.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Толкалина У.Б.</w:t>
            </w:r>
            <w:r w:rsidR="00710020" w:rsidRPr="00540704">
              <w:rPr>
                <w:sz w:val="24"/>
                <w:szCs w:val="24"/>
              </w:rPr>
              <w:t>,</w:t>
            </w:r>
            <w:r w:rsidRPr="00540704">
              <w:rPr>
                <w:sz w:val="24"/>
                <w:szCs w:val="24"/>
              </w:rPr>
              <w:t>Прохоров Н.А.</w:t>
            </w:r>
            <w:r w:rsidR="00C636E3" w:rsidRPr="00540704">
              <w:rPr>
                <w:sz w:val="24"/>
                <w:szCs w:val="24"/>
              </w:rPr>
              <w:t xml:space="preserve">, </w:t>
            </w:r>
            <w:r w:rsidRPr="00540704">
              <w:rPr>
                <w:sz w:val="24"/>
                <w:szCs w:val="24"/>
              </w:rPr>
              <w:t>Анисимов И.И.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Вещагина Н.А.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 xml:space="preserve">Шувалова Н.В. Вавилов Р.А., Пеньевской К.А. 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Топчин И.Ю.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Петрова Т.В.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Михайлина А.Ю.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Кульбако А.С.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Пехтерева Е</w:t>
            </w:r>
            <w:r w:rsidR="00C636E3" w:rsidRPr="00540704">
              <w:rPr>
                <w:sz w:val="24"/>
                <w:szCs w:val="24"/>
              </w:rPr>
              <w:t>.Е.</w:t>
            </w:r>
            <w:r w:rsidRPr="005407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Минаев Е</w:t>
            </w:r>
            <w:r w:rsidR="00C636E3" w:rsidRPr="00540704">
              <w:rPr>
                <w:sz w:val="24"/>
                <w:szCs w:val="24"/>
              </w:rPr>
              <w:t>.А.</w:t>
            </w:r>
            <w:r w:rsidRPr="00540704">
              <w:rPr>
                <w:sz w:val="24"/>
                <w:szCs w:val="24"/>
              </w:rPr>
              <w:t>,</w:t>
            </w:r>
            <w:r w:rsidR="00C636E3" w:rsidRPr="00540704">
              <w:rPr>
                <w:sz w:val="24"/>
                <w:szCs w:val="24"/>
              </w:rPr>
              <w:t xml:space="preserve"> </w:t>
            </w:r>
            <w:r w:rsidRPr="00540704">
              <w:rPr>
                <w:sz w:val="24"/>
                <w:szCs w:val="24"/>
              </w:rPr>
              <w:t>Оболонков Д</w:t>
            </w:r>
            <w:r w:rsidR="00C636E3" w:rsidRPr="00540704">
              <w:rPr>
                <w:sz w:val="24"/>
                <w:szCs w:val="24"/>
              </w:rPr>
              <w:t xml:space="preserve">.Н., </w:t>
            </w:r>
            <w:r w:rsidRPr="00540704">
              <w:rPr>
                <w:sz w:val="24"/>
                <w:szCs w:val="24"/>
              </w:rPr>
              <w:t>Онохина А</w:t>
            </w:r>
            <w:r w:rsidR="00C636E3" w:rsidRPr="00540704">
              <w:rPr>
                <w:sz w:val="24"/>
                <w:szCs w:val="24"/>
              </w:rPr>
              <w:t>.Н.</w:t>
            </w:r>
          </w:p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4722" w:rsidRPr="00540704" w:rsidTr="00236DA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Юсупходжаев Ю.Н.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2" w:rsidRPr="00540704" w:rsidRDefault="008E4722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Степовой И.Б.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  <w:r w:rsidRPr="00540704">
              <w:t>8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  <w:rPr>
                <w:b/>
              </w:rPr>
            </w:pPr>
            <w:r w:rsidRPr="00540704">
              <w:rPr>
                <w:b/>
              </w:rPr>
              <w:t>технология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Курышева В.В.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Кошке А.В, Абрамова Е.П.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Мосина В.Н.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Шустрова А.А., Чумаченко И.А., Алешина Т.А., Лоскутова С.А.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>Смолий Л</w:t>
            </w:r>
            <w:r w:rsidR="00C636E3" w:rsidRPr="00540704">
              <w:rPr>
                <w:rFonts w:eastAsia="Times New Roman"/>
                <w:sz w:val="24"/>
                <w:szCs w:val="24"/>
              </w:rPr>
              <w:t>.И.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r w:rsidRPr="00540704">
              <w:t>Шибанова Е.В., Вагнер С.Н.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34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нет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/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Манаенкова Л.Н.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Салогубова Н.Н.</w:t>
            </w:r>
          </w:p>
          <w:p w:rsidR="008E4722" w:rsidRPr="00540704" w:rsidRDefault="008E4722" w:rsidP="0054070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Ужекин А.В.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Галикеева Е.П.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Галикеева Е.П. Храпов И.Г. Колпаков А.Н.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Романова Е.Н.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Крючкова Л.И.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Турейко В.Г.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Саган И.Ю.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C636E3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Пехтерева Е.Е.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Минаева А</w:t>
            </w:r>
            <w:r w:rsidR="00C636E3" w:rsidRPr="00540704">
              <w:rPr>
                <w:sz w:val="24"/>
                <w:szCs w:val="24"/>
              </w:rPr>
              <w:t xml:space="preserve">.С., </w:t>
            </w:r>
            <w:r w:rsidRPr="00540704">
              <w:rPr>
                <w:sz w:val="24"/>
                <w:szCs w:val="24"/>
              </w:rPr>
              <w:t>Султанова Д</w:t>
            </w:r>
            <w:r w:rsidR="00C636E3" w:rsidRPr="00540704">
              <w:rPr>
                <w:sz w:val="24"/>
                <w:szCs w:val="24"/>
              </w:rPr>
              <w:t xml:space="preserve">.Ю., </w:t>
            </w:r>
            <w:r w:rsidRPr="00540704">
              <w:rPr>
                <w:sz w:val="24"/>
                <w:szCs w:val="24"/>
              </w:rPr>
              <w:t>Яковлева Е</w:t>
            </w:r>
            <w:r w:rsidR="00C636E3" w:rsidRPr="00540704">
              <w:rPr>
                <w:sz w:val="24"/>
                <w:szCs w:val="24"/>
              </w:rPr>
              <w:t>.В.</w:t>
            </w:r>
            <w:r w:rsidRPr="00540704">
              <w:rPr>
                <w:sz w:val="24"/>
                <w:szCs w:val="24"/>
              </w:rPr>
              <w:t xml:space="preserve"> </w:t>
            </w:r>
          </w:p>
        </w:tc>
      </w:tr>
      <w:tr w:rsidR="00540704" w:rsidRPr="00540704" w:rsidTr="00540704">
        <w:trPr>
          <w:trHeight w:val="284"/>
        </w:trPr>
        <w:tc>
          <w:tcPr>
            <w:tcW w:w="456" w:type="dxa"/>
            <w:vMerge/>
            <w:vAlign w:val="center"/>
          </w:tcPr>
          <w:p w:rsidR="00540704" w:rsidRPr="00540704" w:rsidRDefault="00540704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540704" w:rsidRPr="00540704" w:rsidRDefault="00540704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40704" w:rsidRPr="00540704" w:rsidRDefault="00540704" w:rsidP="00540704">
            <w:pPr>
              <w:spacing w:before="75" w:after="75" w:line="214" w:lineRule="atLeast"/>
            </w:pPr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04" w:rsidRPr="00540704" w:rsidRDefault="00540704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Сморгунова Ю.В.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04" w:rsidRPr="00540704" w:rsidRDefault="00540704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Светлакова М. А.  Дудник А.А.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8E4722" w:rsidRPr="00540704" w:rsidRDefault="008E4722" w:rsidP="00540704">
            <w:pPr>
              <w:jc w:val="center"/>
            </w:pPr>
            <w:r w:rsidRPr="00540704">
              <w:t>9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E4722" w:rsidRPr="00540704" w:rsidRDefault="008E4722" w:rsidP="00540704">
            <w:pPr>
              <w:pStyle w:val="ConsPlusNormal"/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540704">
              <w:rPr>
                <w:b/>
                <w:sz w:val="24"/>
                <w:szCs w:val="24"/>
              </w:rPr>
              <w:t xml:space="preserve">основы безопасности и защиты Родины для обучающихся </w:t>
            </w:r>
            <w:r w:rsidRPr="00540704">
              <w:rPr>
                <w:b/>
                <w:sz w:val="24"/>
                <w:szCs w:val="24"/>
              </w:rPr>
              <w:br/>
              <w:t>по образовательным программам основного общего и среднего общего образования (5–11 классы).</w:t>
            </w:r>
          </w:p>
          <w:p w:rsidR="008E4722" w:rsidRPr="00540704" w:rsidRDefault="008E4722" w:rsidP="00540704">
            <w:pPr>
              <w:jc w:val="center"/>
              <w:rPr>
                <w:b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Курышева В.В.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Сулейманов М.Г., Максимова Н.В.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Епифанов А.С.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Назаров Е.В., Лобов К.М., Фокина Н.И., Чумаченко И.А.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>Смолий Л</w:t>
            </w:r>
            <w:r w:rsidR="00710020" w:rsidRPr="00540704">
              <w:rPr>
                <w:rFonts w:eastAsia="Times New Roman"/>
                <w:sz w:val="24"/>
                <w:szCs w:val="24"/>
              </w:rPr>
              <w:t>.И.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>Беспалова О.В., Порфилов Н.Е.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Охрименко С.В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Кривенков В.А.</w:t>
            </w:r>
            <w:r w:rsidR="00710020" w:rsidRPr="00540704">
              <w:t xml:space="preserve">, </w:t>
            </w:r>
            <w:r w:rsidRPr="00540704">
              <w:t xml:space="preserve">Липовских А.С. </w:t>
            </w:r>
          </w:p>
        </w:tc>
      </w:tr>
      <w:tr w:rsidR="008E4722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Оленева В.В.</w:t>
            </w:r>
          </w:p>
        </w:tc>
        <w:tc>
          <w:tcPr>
            <w:tcW w:w="6526" w:type="dxa"/>
            <w:shd w:val="clear" w:color="auto" w:fill="auto"/>
          </w:tcPr>
          <w:p w:rsidR="008E4722" w:rsidRPr="00540704" w:rsidRDefault="008E4722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Прохоров Н.А.</w:t>
            </w:r>
            <w:r w:rsidR="00710020" w:rsidRPr="00540704">
              <w:rPr>
                <w:sz w:val="24"/>
                <w:szCs w:val="24"/>
              </w:rPr>
              <w:t xml:space="preserve"> , </w:t>
            </w:r>
            <w:r w:rsidRPr="00540704">
              <w:rPr>
                <w:sz w:val="24"/>
                <w:szCs w:val="24"/>
              </w:rPr>
              <w:t>Анисимов И.И.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Храпов И.Г.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Храпов И.Г. Петрова Е.В., Агейчик Н.С.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Топчин И.Ю.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8E4722" w:rsidRPr="00540704" w:rsidRDefault="008E4722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Петрова Т.В.</w:t>
            </w:r>
          </w:p>
        </w:tc>
      </w:tr>
      <w:tr w:rsidR="008E4722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722" w:rsidRPr="00540704" w:rsidRDefault="008E4722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vAlign w:val="center"/>
          </w:tcPr>
          <w:p w:rsidR="008E4722" w:rsidRPr="00540704" w:rsidRDefault="008E4722" w:rsidP="00540704">
            <w:r w:rsidRPr="00540704">
              <w:t>Черышев А.И.</w:t>
            </w:r>
          </w:p>
        </w:tc>
        <w:tc>
          <w:tcPr>
            <w:tcW w:w="6526" w:type="dxa"/>
            <w:vAlign w:val="center"/>
          </w:tcPr>
          <w:p w:rsidR="008E4722" w:rsidRPr="00540704" w:rsidRDefault="008E4722" w:rsidP="00540704">
            <w:r w:rsidRPr="00540704">
              <w:t>Турейко В.Г.</w:t>
            </w:r>
          </w:p>
        </w:tc>
      </w:tr>
      <w:tr w:rsidR="00710020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Пехтерева Е.Е.</w:t>
            </w:r>
          </w:p>
        </w:tc>
        <w:tc>
          <w:tcPr>
            <w:tcW w:w="6526" w:type="dxa"/>
            <w:shd w:val="clear" w:color="auto" w:fill="auto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Минаев Е.А., Оболонков Д.Н.</w:t>
            </w:r>
          </w:p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40704" w:rsidRPr="00540704" w:rsidTr="00540704">
        <w:trPr>
          <w:trHeight w:val="284"/>
        </w:trPr>
        <w:tc>
          <w:tcPr>
            <w:tcW w:w="456" w:type="dxa"/>
            <w:vMerge/>
            <w:vAlign w:val="center"/>
          </w:tcPr>
          <w:p w:rsidR="00540704" w:rsidRPr="00540704" w:rsidRDefault="00540704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540704" w:rsidRPr="00540704" w:rsidRDefault="00540704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40704" w:rsidRPr="00540704" w:rsidRDefault="00540704" w:rsidP="00540704"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04" w:rsidRPr="00540704" w:rsidRDefault="00540704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Сморгунова Ю.В.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04" w:rsidRPr="00540704" w:rsidRDefault="00540704" w:rsidP="00540704">
            <w:pPr>
              <w:pStyle w:val="a6"/>
              <w:spacing w:line="256" w:lineRule="auto"/>
              <w:ind w:firstLine="0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 xml:space="preserve">Лебедев В.В. Благовисная Л.А. </w:t>
            </w:r>
          </w:p>
        </w:tc>
      </w:tr>
    </w:tbl>
    <w:p w:rsidR="00540704" w:rsidRDefault="00540704">
      <w:r>
        <w:br w:type="page"/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3129"/>
        <w:gridCol w:w="2392"/>
        <w:gridCol w:w="6526"/>
      </w:tblGrid>
      <w:tr w:rsidR="00710020" w:rsidRPr="00540704" w:rsidTr="00D9789B">
        <w:trPr>
          <w:trHeight w:val="284"/>
        </w:trPr>
        <w:tc>
          <w:tcPr>
            <w:tcW w:w="456" w:type="dxa"/>
            <w:vMerge w:val="restart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  <w:r w:rsidRPr="00540704">
              <w:lastRenderedPageBreak/>
              <w:t>10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  <w:rPr>
                <w:b/>
              </w:rPr>
            </w:pPr>
            <w:r w:rsidRPr="00540704">
              <w:rPr>
                <w:b/>
              </w:rPr>
              <w:t>экономика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МБОУ «СОШ № 1»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docdata"/>
              <w:spacing w:before="0" w:beforeAutospacing="0" w:after="0" w:afterAutospacing="0"/>
            </w:pPr>
            <w:r w:rsidRPr="00540704">
              <w:rPr>
                <w:color w:val="000000"/>
              </w:rPr>
              <w:t>Гаврилюк А.В.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rStyle w:val="1617"/>
                <w:color w:val="000000"/>
                <w:sz w:val="24"/>
                <w:szCs w:val="24"/>
              </w:rPr>
              <w:t>Постовая Д.А., Леонтьева Е.А.</w:t>
            </w:r>
          </w:p>
        </w:tc>
      </w:tr>
      <w:tr w:rsidR="00710020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МБОУ «СОШ № 2 им. Героя РФ А.В.Воскресенского»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Клочкова О.В.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10020" w:rsidRPr="00540704" w:rsidRDefault="00710020" w:rsidP="00540704">
            <w:pPr>
              <w:rPr>
                <w:bCs/>
                <w:color w:val="000000"/>
              </w:rPr>
            </w:pPr>
            <w:r w:rsidRPr="00540704">
              <w:t xml:space="preserve">Малышенко Л.В., </w:t>
            </w:r>
            <w:r w:rsidRPr="00540704">
              <w:rPr>
                <w:bCs/>
                <w:color w:val="000000"/>
              </w:rPr>
              <w:t>Ковальчук Е.А., Цветкова П.И., Клепча М.Ю.</w:t>
            </w:r>
          </w:p>
        </w:tc>
      </w:tr>
      <w:tr w:rsidR="00710020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</w:pPr>
            <w:r w:rsidRPr="00540704">
              <w:t>МБОУ «СОШ №3»</w:t>
            </w:r>
          </w:p>
        </w:tc>
        <w:tc>
          <w:tcPr>
            <w:tcW w:w="2392" w:type="dxa"/>
            <w:shd w:val="clear" w:color="auto" w:fill="auto"/>
          </w:tcPr>
          <w:p w:rsidR="00710020" w:rsidRPr="00540704" w:rsidRDefault="00710020" w:rsidP="00540704">
            <w:r w:rsidRPr="00540704">
              <w:t>Плотникова Д.Н.</w:t>
            </w:r>
          </w:p>
        </w:tc>
        <w:tc>
          <w:tcPr>
            <w:tcW w:w="6526" w:type="dxa"/>
            <w:shd w:val="clear" w:color="auto" w:fill="auto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40704">
              <w:rPr>
                <w:rFonts w:eastAsia="Times New Roman"/>
                <w:sz w:val="24"/>
                <w:szCs w:val="24"/>
              </w:rPr>
              <w:t xml:space="preserve"> Лапушева В.С., Лаврентьева Т.С.</w:t>
            </w:r>
          </w:p>
        </w:tc>
      </w:tr>
      <w:tr w:rsidR="00710020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МБОУ «СОШ № 4 имени Героя Советского Союза В.К. Булыгина»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color w:val="000000"/>
                <w:sz w:val="24"/>
                <w:szCs w:val="24"/>
              </w:rPr>
              <w:t>Шепеленко А.А. – зам. по УВР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 xml:space="preserve">Фаррахов М.Т., Татулян Д.Н. </w:t>
            </w:r>
          </w:p>
        </w:tc>
      </w:tr>
      <w:tr w:rsidR="00710020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МБОУ «Гимназия № 5»</w:t>
            </w:r>
          </w:p>
        </w:tc>
        <w:tc>
          <w:tcPr>
            <w:tcW w:w="2392" w:type="dxa"/>
            <w:shd w:val="clear" w:color="auto" w:fill="auto"/>
          </w:tcPr>
          <w:p w:rsidR="00710020" w:rsidRPr="00540704" w:rsidRDefault="00710020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Манаенкова Л.Н.</w:t>
            </w:r>
          </w:p>
        </w:tc>
        <w:tc>
          <w:tcPr>
            <w:tcW w:w="6526" w:type="dxa"/>
            <w:shd w:val="clear" w:color="auto" w:fill="auto"/>
          </w:tcPr>
          <w:p w:rsidR="00710020" w:rsidRPr="00540704" w:rsidRDefault="00710020" w:rsidP="00540704">
            <w:pPr>
              <w:pStyle w:val="a6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Уразалиева И.О. , Шунина Р.В.</w:t>
            </w:r>
          </w:p>
        </w:tc>
      </w:tr>
      <w:tr w:rsidR="00710020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</w:pPr>
            <w:r w:rsidRPr="00540704">
              <w:t>МБОУ «СОШ № 6»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Леонтьева О.С.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Хрущева С.А. Ясницкая В.В. Буянкина А.В. Федорова В.М.</w:t>
            </w:r>
          </w:p>
        </w:tc>
      </w:tr>
      <w:tr w:rsidR="00710020" w:rsidRPr="00540704" w:rsidTr="00D9789B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</w:pPr>
            <w:r w:rsidRPr="00540704">
              <w:t>МБОУ «СОШ № 7»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Богданова Л.М.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Нестерова Е.А.</w:t>
            </w:r>
          </w:p>
        </w:tc>
      </w:tr>
      <w:tr w:rsidR="00710020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</w:pPr>
            <w:r w:rsidRPr="00540704">
              <w:t>МБОУ «Лицей № 8»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704">
              <w:rPr>
                <w:rFonts w:ascii="Times New Roman" w:hAnsi="Times New Roman"/>
                <w:sz w:val="24"/>
                <w:szCs w:val="24"/>
              </w:rPr>
              <w:t>Кочнева Т.В.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10020" w:rsidRPr="00540704" w:rsidRDefault="00710020" w:rsidP="0054070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Ивановская М.Ю.</w:t>
            </w:r>
          </w:p>
        </w:tc>
      </w:tr>
      <w:tr w:rsidR="00710020" w:rsidRPr="00540704" w:rsidTr="00C83A0F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МБОУ «СОШ № 9 имени В.И. Некрасова»</w:t>
            </w:r>
          </w:p>
        </w:tc>
        <w:tc>
          <w:tcPr>
            <w:tcW w:w="2392" w:type="dxa"/>
            <w:shd w:val="clear" w:color="auto" w:fill="auto"/>
          </w:tcPr>
          <w:p w:rsidR="00710020" w:rsidRPr="00540704" w:rsidRDefault="00710020" w:rsidP="00540704">
            <w:r w:rsidRPr="00540704">
              <w:t>Смирнова Л.Г.</w:t>
            </w:r>
          </w:p>
        </w:tc>
        <w:tc>
          <w:tcPr>
            <w:tcW w:w="6526" w:type="dxa"/>
            <w:shd w:val="clear" w:color="auto" w:fill="auto"/>
          </w:tcPr>
          <w:p w:rsidR="00710020" w:rsidRPr="00540704" w:rsidRDefault="00710020" w:rsidP="00540704">
            <w:r w:rsidRPr="00540704">
              <w:t>Момот Е.О.,Шарова Е.А., Хрущева С.А.</w:t>
            </w:r>
          </w:p>
        </w:tc>
      </w:tr>
      <w:tr w:rsidR="00710020" w:rsidRPr="00540704" w:rsidTr="003E5E72">
        <w:trPr>
          <w:trHeight w:val="284"/>
        </w:trPr>
        <w:tc>
          <w:tcPr>
            <w:tcW w:w="456" w:type="dxa"/>
            <w:vMerge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710020" w:rsidRPr="00540704" w:rsidRDefault="00710020" w:rsidP="00540704">
            <w:pPr>
              <w:spacing w:line="480" w:lineRule="auto"/>
              <w:jc w:val="center"/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10020" w:rsidRPr="00540704" w:rsidRDefault="00710020" w:rsidP="00540704">
            <w:r w:rsidRPr="00540704">
              <w:t>АНОО «Сосновоборская частная школа»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0" w:rsidRPr="00540704" w:rsidRDefault="00710020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 xml:space="preserve">Давыдова Л.Н.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0" w:rsidRPr="00540704" w:rsidRDefault="00710020" w:rsidP="00540704">
            <w:pPr>
              <w:pStyle w:val="a6"/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540704">
              <w:rPr>
                <w:sz w:val="24"/>
                <w:szCs w:val="24"/>
              </w:rPr>
              <w:t>Орлова Н.А. Слуцкая Н.И.</w:t>
            </w:r>
          </w:p>
        </w:tc>
      </w:tr>
    </w:tbl>
    <w:p w:rsidR="00BA72A7" w:rsidRPr="00540704" w:rsidRDefault="00BA72A7" w:rsidP="00540704"/>
    <w:sectPr w:rsidR="00BA72A7" w:rsidRPr="00540704" w:rsidSect="00E951C5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3E" w:rsidRDefault="00BE743E" w:rsidP="004D3D6F">
      <w:r>
        <w:separator/>
      </w:r>
    </w:p>
  </w:endnote>
  <w:endnote w:type="continuationSeparator" w:id="0">
    <w:p w:rsidR="00BE743E" w:rsidRDefault="00BE743E" w:rsidP="004D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150822"/>
      <w:docPartObj>
        <w:docPartGallery w:val="Page Numbers (Bottom of Page)"/>
        <w:docPartUnique/>
      </w:docPartObj>
    </w:sdtPr>
    <w:sdtEndPr/>
    <w:sdtContent>
      <w:p w:rsidR="00C83A0F" w:rsidRDefault="00C83A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A96">
          <w:rPr>
            <w:noProof/>
          </w:rPr>
          <w:t>2</w:t>
        </w:r>
        <w:r>
          <w:fldChar w:fldCharType="end"/>
        </w:r>
      </w:p>
    </w:sdtContent>
  </w:sdt>
  <w:p w:rsidR="00C83A0F" w:rsidRDefault="00C83A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3E" w:rsidRDefault="00BE743E" w:rsidP="004D3D6F">
      <w:r>
        <w:separator/>
      </w:r>
    </w:p>
  </w:footnote>
  <w:footnote w:type="continuationSeparator" w:id="0">
    <w:p w:rsidR="00BE743E" w:rsidRDefault="00BE743E" w:rsidP="004D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948"/>
    <w:multiLevelType w:val="hybridMultilevel"/>
    <w:tmpl w:val="BF387FA2"/>
    <w:lvl w:ilvl="0" w:tplc="DB6C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879"/>
    <w:multiLevelType w:val="hybridMultilevel"/>
    <w:tmpl w:val="40205F1E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D12"/>
    <w:multiLevelType w:val="multilevel"/>
    <w:tmpl w:val="8B4E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76C6C"/>
    <w:multiLevelType w:val="hybridMultilevel"/>
    <w:tmpl w:val="E5AA5E48"/>
    <w:lvl w:ilvl="0" w:tplc="6E400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3F"/>
    <w:multiLevelType w:val="hybridMultilevel"/>
    <w:tmpl w:val="406602E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83C1CBF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408EE"/>
    <w:multiLevelType w:val="multilevel"/>
    <w:tmpl w:val="6BF65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D70A8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0248"/>
    <w:multiLevelType w:val="hybridMultilevel"/>
    <w:tmpl w:val="842E53F0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209F"/>
    <w:multiLevelType w:val="hybridMultilevel"/>
    <w:tmpl w:val="3348A784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561B0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E2D"/>
    <w:multiLevelType w:val="multilevel"/>
    <w:tmpl w:val="9BCC6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13E23"/>
    <w:multiLevelType w:val="multilevel"/>
    <w:tmpl w:val="0A049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341F7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D5F4A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E5409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068B"/>
    <w:multiLevelType w:val="hybridMultilevel"/>
    <w:tmpl w:val="6B7E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461ED"/>
    <w:multiLevelType w:val="hybridMultilevel"/>
    <w:tmpl w:val="3364E884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2154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B75B0"/>
    <w:multiLevelType w:val="multilevel"/>
    <w:tmpl w:val="4314A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8A7FBB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17D8A"/>
    <w:multiLevelType w:val="hybridMultilevel"/>
    <w:tmpl w:val="F50A3112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4AC8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37A21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C4439"/>
    <w:multiLevelType w:val="hybridMultilevel"/>
    <w:tmpl w:val="257081E2"/>
    <w:lvl w:ilvl="0" w:tplc="366AF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58A6"/>
    <w:multiLevelType w:val="hybridMultilevel"/>
    <w:tmpl w:val="5FB4E980"/>
    <w:lvl w:ilvl="0" w:tplc="5B5654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E34CF"/>
    <w:multiLevelType w:val="multilevel"/>
    <w:tmpl w:val="4D9C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616C5E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293A"/>
    <w:multiLevelType w:val="hybridMultilevel"/>
    <w:tmpl w:val="949EF752"/>
    <w:lvl w:ilvl="0" w:tplc="AC2CC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00A4"/>
    <w:multiLevelType w:val="multilevel"/>
    <w:tmpl w:val="6DCA7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27787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16EC"/>
    <w:multiLevelType w:val="hybridMultilevel"/>
    <w:tmpl w:val="7D407D70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6EE6"/>
    <w:multiLevelType w:val="multilevel"/>
    <w:tmpl w:val="81F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AB1F93"/>
    <w:multiLevelType w:val="hybridMultilevel"/>
    <w:tmpl w:val="C55C0AFA"/>
    <w:lvl w:ilvl="0" w:tplc="66322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402B9"/>
    <w:multiLevelType w:val="hybridMultilevel"/>
    <w:tmpl w:val="43F686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7774BC"/>
    <w:multiLevelType w:val="hybridMultilevel"/>
    <w:tmpl w:val="19F8A422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50CE1"/>
    <w:multiLevelType w:val="hybridMultilevel"/>
    <w:tmpl w:val="40205F1E"/>
    <w:lvl w:ilvl="0" w:tplc="4D0E9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C3943"/>
    <w:multiLevelType w:val="hybridMultilevel"/>
    <w:tmpl w:val="AB964E50"/>
    <w:lvl w:ilvl="0" w:tplc="BD5E5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D3F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44195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E7B30"/>
    <w:multiLevelType w:val="hybridMultilevel"/>
    <w:tmpl w:val="0FB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1"/>
  </w:num>
  <w:num w:numId="9">
    <w:abstractNumId w:val="34"/>
  </w:num>
  <w:num w:numId="10">
    <w:abstractNumId w:val="16"/>
  </w:num>
  <w:num w:numId="11">
    <w:abstractNumId w:val="4"/>
  </w:num>
  <w:num w:numId="12">
    <w:abstractNumId w:val="20"/>
  </w:num>
  <w:num w:numId="13">
    <w:abstractNumId w:val="0"/>
  </w:num>
  <w:num w:numId="14">
    <w:abstractNumId w:val="3"/>
  </w:num>
  <w:num w:numId="15">
    <w:abstractNumId w:val="35"/>
  </w:num>
  <w:num w:numId="16">
    <w:abstractNumId w:val="14"/>
  </w:num>
  <w:num w:numId="17">
    <w:abstractNumId w:val="17"/>
  </w:num>
  <w:num w:numId="18">
    <w:abstractNumId w:val="40"/>
  </w:num>
  <w:num w:numId="19">
    <w:abstractNumId w:val="33"/>
  </w:num>
  <w:num w:numId="20">
    <w:abstractNumId w:val="24"/>
  </w:num>
  <w:num w:numId="21">
    <w:abstractNumId w:val="28"/>
  </w:num>
  <w:num w:numId="22">
    <w:abstractNumId w:val="37"/>
  </w:num>
  <w:num w:numId="23">
    <w:abstractNumId w:val="36"/>
  </w:num>
  <w:num w:numId="24">
    <w:abstractNumId w:val="31"/>
  </w:num>
  <w:num w:numId="25">
    <w:abstractNumId w:val="8"/>
  </w:num>
  <w:num w:numId="26">
    <w:abstractNumId w:val="21"/>
  </w:num>
  <w:num w:numId="27">
    <w:abstractNumId w:val="1"/>
  </w:num>
  <w:num w:numId="28">
    <w:abstractNumId w:val="9"/>
  </w:num>
  <w:num w:numId="29">
    <w:abstractNumId w:val="7"/>
  </w:num>
  <w:num w:numId="30">
    <w:abstractNumId w:val="10"/>
  </w:num>
  <w:num w:numId="31">
    <w:abstractNumId w:val="39"/>
  </w:num>
  <w:num w:numId="32">
    <w:abstractNumId w:val="27"/>
  </w:num>
  <w:num w:numId="33">
    <w:abstractNumId w:val="13"/>
  </w:num>
  <w:num w:numId="34">
    <w:abstractNumId w:val="15"/>
  </w:num>
  <w:num w:numId="35">
    <w:abstractNumId w:val="22"/>
  </w:num>
  <w:num w:numId="36">
    <w:abstractNumId w:val="23"/>
  </w:num>
  <w:num w:numId="37">
    <w:abstractNumId w:val="38"/>
  </w:num>
  <w:num w:numId="38">
    <w:abstractNumId w:val="18"/>
  </w:num>
  <w:num w:numId="39">
    <w:abstractNumId w:val="30"/>
  </w:num>
  <w:num w:numId="40">
    <w:abstractNumId w:val="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08"/>
    <w:rsid w:val="000A7FA4"/>
    <w:rsid w:val="00116FA8"/>
    <w:rsid w:val="00194E77"/>
    <w:rsid w:val="001D5BF2"/>
    <w:rsid w:val="001E0250"/>
    <w:rsid w:val="00294919"/>
    <w:rsid w:val="002C2B1B"/>
    <w:rsid w:val="002D0F9B"/>
    <w:rsid w:val="00395EC5"/>
    <w:rsid w:val="003A7205"/>
    <w:rsid w:val="004045A1"/>
    <w:rsid w:val="00445EB9"/>
    <w:rsid w:val="004B2373"/>
    <w:rsid w:val="004D194A"/>
    <w:rsid w:val="004D3D6F"/>
    <w:rsid w:val="0051718C"/>
    <w:rsid w:val="00540704"/>
    <w:rsid w:val="005517E2"/>
    <w:rsid w:val="00591A96"/>
    <w:rsid w:val="005C5F6A"/>
    <w:rsid w:val="005D0498"/>
    <w:rsid w:val="006163E4"/>
    <w:rsid w:val="00644AF7"/>
    <w:rsid w:val="00695269"/>
    <w:rsid w:val="006A253C"/>
    <w:rsid w:val="006D5BCB"/>
    <w:rsid w:val="00710020"/>
    <w:rsid w:val="007574F8"/>
    <w:rsid w:val="00792737"/>
    <w:rsid w:val="007B371D"/>
    <w:rsid w:val="007D2D63"/>
    <w:rsid w:val="007D3508"/>
    <w:rsid w:val="008300ED"/>
    <w:rsid w:val="00835290"/>
    <w:rsid w:val="0084520B"/>
    <w:rsid w:val="00857D53"/>
    <w:rsid w:val="00881BE9"/>
    <w:rsid w:val="008A0B00"/>
    <w:rsid w:val="008E4722"/>
    <w:rsid w:val="009507A7"/>
    <w:rsid w:val="0095664B"/>
    <w:rsid w:val="009D0073"/>
    <w:rsid w:val="009D4180"/>
    <w:rsid w:val="00A05BBC"/>
    <w:rsid w:val="00A23DBD"/>
    <w:rsid w:val="00A4198B"/>
    <w:rsid w:val="00A575E1"/>
    <w:rsid w:val="00A810ED"/>
    <w:rsid w:val="00AF6BAA"/>
    <w:rsid w:val="00BA72A7"/>
    <w:rsid w:val="00BE3CE1"/>
    <w:rsid w:val="00BE743E"/>
    <w:rsid w:val="00BF4C3F"/>
    <w:rsid w:val="00C636E3"/>
    <w:rsid w:val="00C83A0F"/>
    <w:rsid w:val="00C85E5D"/>
    <w:rsid w:val="00CD3DCC"/>
    <w:rsid w:val="00CE2C7C"/>
    <w:rsid w:val="00D053A8"/>
    <w:rsid w:val="00D20208"/>
    <w:rsid w:val="00D54694"/>
    <w:rsid w:val="00D9789B"/>
    <w:rsid w:val="00DA4917"/>
    <w:rsid w:val="00DB7C7F"/>
    <w:rsid w:val="00E305C0"/>
    <w:rsid w:val="00E32496"/>
    <w:rsid w:val="00E951C5"/>
    <w:rsid w:val="00EE6F8C"/>
    <w:rsid w:val="00EF4E9C"/>
    <w:rsid w:val="00F005C9"/>
    <w:rsid w:val="00F35967"/>
    <w:rsid w:val="00F76396"/>
    <w:rsid w:val="00F84C58"/>
    <w:rsid w:val="00F96CE8"/>
    <w:rsid w:val="00FB7A93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7E06B-65B0-472B-9261-D30923B0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D3508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D3508"/>
    <w:pPr>
      <w:widowControl w:val="0"/>
      <w:shd w:val="clear" w:color="auto" w:fill="FFFFFF"/>
      <w:spacing w:line="298" w:lineRule="exact"/>
      <w:jc w:val="right"/>
    </w:pPr>
    <w:rPr>
      <w:rFonts w:asciiTheme="minorHAnsi" w:hAnsiTheme="minorHAnsi" w:cstheme="minorBidi"/>
      <w:spacing w:val="-4"/>
      <w:sz w:val="26"/>
      <w:szCs w:val="26"/>
      <w:lang w:eastAsia="en-US"/>
    </w:rPr>
  </w:style>
  <w:style w:type="character" w:customStyle="1" w:styleId="0pt">
    <w:name w:val="Основной текст + Курсив;Интервал 0 pt"/>
    <w:rsid w:val="007D3508"/>
    <w:rPr>
      <w:rFonts w:eastAsia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14">
    <w:name w:val="c14"/>
    <w:basedOn w:val="a"/>
    <w:rsid w:val="007D3508"/>
    <w:pPr>
      <w:spacing w:before="100" w:beforeAutospacing="1" w:after="100" w:afterAutospacing="1"/>
    </w:pPr>
  </w:style>
  <w:style w:type="character" w:customStyle="1" w:styleId="c8">
    <w:name w:val="c8"/>
    <w:basedOn w:val="a0"/>
    <w:rsid w:val="007D3508"/>
  </w:style>
  <w:style w:type="paragraph" w:customStyle="1" w:styleId="c17">
    <w:name w:val="c17"/>
    <w:basedOn w:val="a"/>
    <w:rsid w:val="007D350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D35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35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7D35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D3D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D6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D3D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3D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27,bqiaagaaeyqcaaagiaiaaanzbaaabyeeaaaaaaaaaaaaaaaaaaaaaaaaaaaaaaaaaaaaaaaaaaaaaaaaaaaaaaaaaaaaaaaaaaaaaaaaaaaaaaaaaaaaaaaaaaaaaaaaaaaaaaaaaaaaaaaaaaaaaaaaaaaaaaaaaaaaaaaaaaaaaaaaaaaaaaaaaaaaaaaaaaaaaaaaaaaaaaaaaaaaaaaaaaaaaaaaaaaaaaaa"/>
    <w:basedOn w:val="a"/>
    <w:rsid w:val="00194E77"/>
    <w:pPr>
      <w:spacing w:before="100" w:beforeAutospacing="1" w:after="100" w:afterAutospacing="1"/>
    </w:pPr>
  </w:style>
  <w:style w:type="character" w:customStyle="1" w:styleId="1822">
    <w:name w:val="1822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194E77"/>
  </w:style>
  <w:style w:type="character" w:customStyle="1" w:styleId="932">
    <w:name w:val="932"/>
    <w:aliases w:val="bqiaagaaeyqcaaagiaiaaamlawaabrkdaaaaaaaaaaaaaaaaaaaaaaaaaaaaaaaaaaaaaaaaaaaaaaaaaaaaaaaaaaaaaaaaaaaaaaaaaaaaaaaaaaaaaaaaaaaaaaaaaaaaaaaaaaaaaaaaaaaaaaaaaaaaaaaaaaaaaaaaaaaaaaaaaaaaaaaaaaaaaaaaaaaaaaaaaaaaaaaaaaaaaaaaaaaaaaaaaaaaaaaaa"/>
    <w:basedOn w:val="a0"/>
    <w:rsid w:val="00194E77"/>
  </w:style>
  <w:style w:type="character" w:customStyle="1" w:styleId="1810">
    <w:name w:val="1810"/>
    <w:aliases w:val="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194E77"/>
  </w:style>
  <w:style w:type="character" w:customStyle="1" w:styleId="1560">
    <w:name w:val="1560"/>
    <w:aliases w:val="bqiaagaaeyqcaaagiaiaaanbawaabwkdaaaaaaaaaaaaaaaaaaaaaaaaaaaaaaaaaaaaaaaaaaaaaaaaaaaaaaaaaaaaaaaaaaaaaaaaaaaaaaaaaaaaaaaaaaaaaaaaaaaaaaaaaaaaaaaaaaaaaaaaaaaaaaaaaaaaaaaaaaaaaaaaaaaaaaaaaaaaaaaaaaaaaaaaaaaaaaaaaaaaaaaaaaaaaaaaaaaaaaaa"/>
    <w:basedOn w:val="a0"/>
    <w:rsid w:val="00194E77"/>
  </w:style>
  <w:style w:type="character" w:customStyle="1" w:styleId="1617">
    <w:name w:val="1617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194E77"/>
  </w:style>
  <w:style w:type="paragraph" w:customStyle="1" w:styleId="ad">
    <w:name w:val="Знак Знак"/>
    <w:basedOn w:val="a"/>
    <w:rsid w:val="00C83A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83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3</cp:revision>
  <cp:lastPrinted>2022-08-31T07:27:00Z</cp:lastPrinted>
  <dcterms:created xsi:type="dcterms:W3CDTF">2024-09-10T08:48:00Z</dcterms:created>
  <dcterms:modified xsi:type="dcterms:W3CDTF">2024-09-17T13:06:00Z</dcterms:modified>
</cp:coreProperties>
</file>